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C75C1" w14:textId="25F87E26" w:rsidR="00CA0004" w:rsidRPr="00CA0004" w:rsidRDefault="00CA0004" w:rsidP="00CA0004">
      <w:pPr>
        <w:spacing w:line="520" w:lineRule="exact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附件1</w:t>
      </w:r>
      <w:r>
        <w:rPr>
          <w:rFonts w:ascii="宋体" w:hAnsi="宋体"/>
          <w:b/>
          <w:sz w:val="36"/>
          <w:szCs w:val="36"/>
        </w:rPr>
        <w:t>4</w:t>
      </w:r>
    </w:p>
    <w:p w14:paraId="6556D8DC" w14:textId="46E4909B" w:rsidR="00B536AA" w:rsidRPr="00015C1A" w:rsidRDefault="00B536AA" w:rsidP="003C7A5C">
      <w:pPr>
        <w:jc w:val="center"/>
        <w:rPr>
          <w:b/>
          <w:sz w:val="36"/>
          <w:szCs w:val="36"/>
        </w:rPr>
      </w:pPr>
      <w:r w:rsidRPr="00015C1A">
        <w:rPr>
          <w:rFonts w:hint="eastAsia"/>
          <w:b/>
          <w:sz w:val="36"/>
          <w:szCs w:val="36"/>
        </w:rPr>
        <w:t>先进个人</w:t>
      </w:r>
      <w:r w:rsidR="007D7F41" w:rsidRPr="00015C1A">
        <w:rPr>
          <w:rFonts w:hint="eastAsia"/>
          <w:b/>
          <w:sz w:val="36"/>
          <w:szCs w:val="36"/>
        </w:rPr>
        <w:t>名单</w:t>
      </w:r>
    </w:p>
    <w:p w14:paraId="4FCA5A2B" w14:textId="77777777" w:rsidR="004B045B" w:rsidRPr="003C7A5C" w:rsidRDefault="004B045B" w:rsidP="003C7A5C">
      <w:pPr>
        <w:jc w:val="center"/>
        <w:rPr>
          <w:b/>
          <w:sz w:val="30"/>
          <w:szCs w:val="30"/>
        </w:rPr>
      </w:pPr>
    </w:p>
    <w:tbl>
      <w:tblPr>
        <w:tblStyle w:val="a7"/>
        <w:tblW w:w="8472" w:type="dxa"/>
        <w:tblLook w:val="04A0" w:firstRow="1" w:lastRow="0" w:firstColumn="1" w:lastColumn="0" w:noHBand="0" w:noVBand="1"/>
      </w:tblPr>
      <w:tblGrid>
        <w:gridCol w:w="1384"/>
        <w:gridCol w:w="4536"/>
        <w:gridCol w:w="2552"/>
      </w:tblGrid>
      <w:tr w:rsidR="004B045B" w14:paraId="35A039B6" w14:textId="77777777" w:rsidTr="004B045B">
        <w:trPr>
          <w:trHeight w:hRule="exact" w:val="567"/>
        </w:trPr>
        <w:tc>
          <w:tcPr>
            <w:tcW w:w="1384" w:type="dxa"/>
            <w:vAlign w:val="center"/>
          </w:tcPr>
          <w:p w14:paraId="20F21331" w14:textId="77777777" w:rsidR="004B045B" w:rsidRPr="00015C1A" w:rsidRDefault="004B045B" w:rsidP="00DB2702">
            <w:pPr>
              <w:jc w:val="center"/>
              <w:rPr>
                <w:b/>
                <w:sz w:val="30"/>
                <w:szCs w:val="30"/>
              </w:rPr>
            </w:pPr>
            <w:r w:rsidRPr="00015C1A"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4536" w:type="dxa"/>
            <w:vAlign w:val="center"/>
          </w:tcPr>
          <w:p w14:paraId="01D7040A" w14:textId="77777777" w:rsidR="004B045B" w:rsidRPr="00015C1A" w:rsidRDefault="004B045B" w:rsidP="00DB2702">
            <w:pPr>
              <w:jc w:val="center"/>
              <w:rPr>
                <w:b/>
                <w:sz w:val="30"/>
                <w:szCs w:val="30"/>
              </w:rPr>
            </w:pPr>
            <w:r w:rsidRPr="00015C1A">
              <w:rPr>
                <w:rFonts w:hint="eastAsia"/>
                <w:b/>
                <w:sz w:val="30"/>
                <w:szCs w:val="30"/>
              </w:rPr>
              <w:t>学校</w:t>
            </w:r>
          </w:p>
        </w:tc>
        <w:tc>
          <w:tcPr>
            <w:tcW w:w="2552" w:type="dxa"/>
            <w:vAlign w:val="center"/>
          </w:tcPr>
          <w:p w14:paraId="30C2A0D1" w14:textId="77777777" w:rsidR="004B045B" w:rsidRPr="00015C1A" w:rsidRDefault="004B045B" w:rsidP="00DB2702">
            <w:pPr>
              <w:jc w:val="center"/>
              <w:rPr>
                <w:b/>
                <w:sz w:val="30"/>
                <w:szCs w:val="30"/>
              </w:rPr>
            </w:pPr>
            <w:r w:rsidRPr="00015C1A">
              <w:rPr>
                <w:rFonts w:hint="eastAsia"/>
                <w:b/>
                <w:sz w:val="30"/>
                <w:szCs w:val="30"/>
              </w:rPr>
              <w:t>姓名</w:t>
            </w:r>
          </w:p>
        </w:tc>
      </w:tr>
      <w:tr w:rsidR="004B045B" w14:paraId="58477409" w14:textId="77777777" w:rsidTr="004B045B">
        <w:trPr>
          <w:trHeight w:hRule="exact" w:val="567"/>
        </w:trPr>
        <w:tc>
          <w:tcPr>
            <w:tcW w:w="1384" w:type="dxa"/>
            <w:vAlign w:val="center"/>
          </w:tcPr>
          <w:p w14:paraId="5ED2C60B" w14:textId="77777777" w:rsidR="004B045B" w:rsidRPr="00015C1A" w:rsidRDefault="004B045B" w:rsidP="00874C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15C1A">
              <w:rPr>
                <w:rFonts w:asciiTheme="minorEastAsia" w:hAnsiTheme="minorEastAsia" w:hint="eastAsia"/>
                <w:sz w:val="30"/>
                <w:szCs w:val="30"/>
              </w:rPr>
              <w:t>1</w:t>
            </w:r>
          </w:p>
        </w:tc>
        <w:tc>
          <w:tcPr>
            <w:tcW w:w="4536" w:type="dxa"/>
            <w:vAlign w:val="center"/>
          </w:tcPr>
          <w:p w14:paraId="5310FA66" w14:textId="77777777" w:rsidR="00015C1A" w:rsidRPr="00015C1A" w:rsidRDefault="00015C1A" w:rsidP="00015C1A">
            <w:pPr>
              <w:rPr>
                <w:rFonts w:asciiTheme="minorEastAsia" w:hAnsiTheme="minorEastAsia"/>
                <w:sz w:val="30"/>
                <w:szCs w:val="30"/>
              </w:rPr>
            </w:pPr>
            <w:r w:rsidRPr="00015C1A">
              <w:rPr>
                <w:rFonts w:asciiTheme="minorEastAsia" w:hAnsiTheme="minorEastAsia" w:hint="eastAsia"/>
                <w:sz w:val="30"/>
                <w:szCs w:val="30"/>
              </w:rPr>
              <w:t>南京六合中等专业学校</w:t>
            </w:r>
          </w:p>
          <w:p w14:paraId="57048669" w14:textId="275E24A2" w:rsidR="004B045B" w:rsidRPr="00015C1A" w:rsidRDefault="004B045B" w:rsidP="00874C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14:paraId="63A551FE" w14:textId="280EE57C" w:rsidR="004B045B" w:rsidRPr="00E62D15" w:rsidRDefault="00E62D15" w:rsidP="00874C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proofErr w:type="gramStart"/>
            <w:r w:rsidRPr="00E62D15">
              <w:rPr>
                <w:rFonts w:asciiTheme="minorEastAsia" w:hAnsiTheme="minorEastAsia" w:hint="eastAsia"/>
                <w:sz w:val="30"/>
                <w:szCs w:val="30"/>
              </w:rPr>
              <w:t>程安琴</w:t>
            </w:r>
            <w:proofErr w:type="gramEnd"/>
          </w:p>
        </w:tc>
      </w:tr>
      <w:tr w:rsidR="004B045B" w14:paraId="0F43D4CF" w14:textId="77777777" w:rsidTr="004B045B">
        <w:trPr>
          <w:trHeight w:hRule="exact" w:val="567"/>
        </w:trPr>
        <w:tc>
          <w:tcPr>
            <w:tcW w:w="1384" w:type="dxa"/>
            <w:vAlign w:val="center"/>
          </w:tcPr>
          <w:p w14:paraId="483B5349" w14:textId="77777777" w:rsidR="004B045B" w:rsidRPr="00015C1A" w:rsidRDefault="004B045B" w:rsidP="00874C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15C1A">
              <w:rPr>
                <w:rFonts w:asciiTheme="minorEastAsia" w:hAnsiTheme="minorEastAsia" w:hint="eastAsia"/>
                <w:sz w:val="30"/>
                <w:szCs w:val="30"/>
              </w:rPr>
              <w:t>2</w:t>
            </w:r>
          </w:p>
        </w:tc>
        <w:tc>
          <w:tcPr>
            <w:tcW w:w="4536" w:type="dxa"/>
            <w:vAlign w:val="center"/>
          </w:tcPr>
          <w:p w14:paraId="67428E23" w14:textId="77777777" w:rsidR="00015C1A" w:rsidRPr="00015C1A" w:rsidRDefault="00015C1A" w:rsidP="00015C1A">
            <w:pPr>
              <w:rPr>
                <w:rFonts w:asciiTheme="minorEastAsia" w:hAnsiTheme="minorEastAsia"/>
                <w:sz w:val="30"/>
                <w:szCs w:val="30"/>
              </w:rPr>
            </w:pPr>
            <w:r w:rsidRPr="00015C1A">
              <w:rPr>
                <w:rFonts w:asciiTheme="minorEastAsia" w:hAnsiTheme="minorEastAsia" w:hint="eastAsia"/>
                <w:sz w:val="30"/>
                <w:szCs w:val="30"/>
              </w:rPr>
              <w:t>南京中华中等专业学校</w:t>
            </w:r>
          </w:p>
          <w:p w14:paraId="26F70571" w14:textId="61B01332" w:rsidR="004B045B" w:rsidRPr="00015C1A" w:rsidRDefault="004B045B" w:rsidP="00874C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14:paraId="6D98856F" w14:textId="03CD68E1" w:rsidR="004B045B" w:rsidRPr="00E62D15" w:rsidRDefault="00E62D15" w:rsidP="00874C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62D15">
              <w:rPr>
                <w:rFonts w:asciiTheme="minorEastAsia" w:hAnsiTheme="minorEastAsia" w:hint="eastAsia"/>
                <w:sz w:val="30"/>
                <w:szCs w:val="30"/>
              </w:rPr>
              <w:t>张云</w:t>
            </w:r>
          </w:p>
        </w:tc>
      </w:tr>
      <w:tr w:rsidR="004B045B" w14:paraId="2FDCD3D4" w14:textId="77777777" w:rsidTr="004B045B">
        <w:trPr>
          <w:trHeight w:hRule="exact" w:val="556"/>
        </w:trPr>
        <w:tc>
          <w:tcPr>
            <w:tcW w:w="1384" w:type="dxa"/>
            <w:vAlign w:val="center"/>
          </w:tcPr>
          <w:p w14:paraId="3847C8D0" w14:textId="77777777" w:rsidR="004B045B" w:rsidRPr="00015C1A" w:rsidRDefault="004B045B" w:rsidP="00874C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15C1A">
              <w:rPr>
                <w:rFonts w:asciiTheme="minorEastAsia" w:hAnsiTheme="minorEastAsia" w:hint="eastAsia"/>
                <w:sz w:val="30"/>
                <w:szCs w:val="30"/>
              </w:rPr>
              <w:t>3</w:t>
            </w:r>
          </w:p>
        </w:tc>
        <w:tc>
          <w:tcPr>
            <w:tcW w:w="4536" w:type="dxa"/>
            <w:vAlign w:val="center"/>
          </w:tcPr>
          <w:p w14:paraId="1E702A04" w14:textId="77777777" w:rsidR="00015C1A" w:rsidRPr="00015C1A" w:rsidRDefault="00015C1A" w:rsidP="00015C1A">
            <w:pPr>
              <w:rPr>
                <w:rFonts w:asciiTheme="minorEastAsia" w:hAnsiTheme="minorEastAsia"/>
                <w:sz w:val="30"/>
                <w:szCs w:val="30"/>
              </w:rPr>
            </w:pPr>
            <w:r w:rsidRPr="00015C1A">
              <w:rPr>
                <w:rFonts w:asciiTheme="minorEastAsia" w:hAnsiTheme="minorEastAsia" w:hint="eastAsia"/>
                <w:sz w:val="30"/>
                <w:szCs w:val="30"/>
              </w:rPr>
              <w:t>南京金陵高等职业技术学校</w:t>
            </w:r>
          </w:p>
          <w:p w14:paraId="34EFB592" w14:textId="3ADD55C8" w:rsidR="004B045B" w:rsidRPr="00015C1A" w:rsidRDefault="004B045B" w:rsidP="00874C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14:paraId="6B156BFE" w14:textId="7D1F7CAB" w:rsidR="004B045B" w:rsidRPr="00E62D15" w:rsidRDefault="00E62D15" w:rsidP="00874C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62D15">
              <w:rPr>
                <w:rFonts w:asciiTheme="minorEastAsia" w:hAnsiTheme="minorEastAsia" w:hint="eastAsia"/>
                <w:sz w:val="30"/>
                <w:szCs w:val="30"/>
              </w:rPr>
              <w:t>黄欢</w:t>
            </w:r>
          </w:p>
        </w:tc>
      </w:tr>
      <w:tr w:rsidR="004B045B" w14:paraId="2D10188C" w14:textId="77777777" w:rsidTr="004B045B">
        <w:trPr>
          <w:trHeight w:hRule="exact" w:val="567"/>
        </w:trPr>
        <w:tc>
          <w:tcPr>
            <w:tcW w:w="1384" w:type="dxa"/>
            <w:vAlign w:val="center"/>
          </w:tcPr>
          <w:p w14:paraId="45B73CDD" w14:textId="77777777" w:rsidR="004B045B" w:rsidRPr="00015C1A" w:rsidRDefault="004B045B" w:rsidP="00874C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15C1A">
              <w:rPr>
                <w:rFonts w:asciiTheme="minorEastAsia" w:hAnsiTheme="minorEastAsia" w:hint="eastAsia"/>
                <w:sz w:val="30"/>
                <w:szCs w:val="30"/>
              </w:rPr>
              <w:t>4</w:t>
            </w:r>
          </w:p>
        </w:tc>
        <w:tc>
          <w:tcPr>
            <w:tcW w:w="4536" w:type="dxa"/>
            <w:vAlign w:val="center"/>
          </w:tcPr>
          <w:p w14:paraId="5F14CAA3" w14:textId="77777777" w:rsidR="00015C1A" w:rsidRPr="00015C1A" w:rsidRDefault="00015C1A" w:rsidP="00015C1A">
            <w:pPr>
              <w:rPr>
                <w:rFonts w:asciiTheme="minorEastAsia" w:hAnsiTheme="minorEastAsia"/>
                <w:sz w:val="30"/>
                <w:szCs w:val="30"/>
              </w:rPr>
            </w:pPr>
            <w:r w:rsidRPr="00015C1A">
              <w:rPr>
                <w:rFonts w:asciiTheme="minorEastAsia" w:hAnsiTheme="minorEastAsia" w:hint="eastAsia"/>
                <w:sz w:val="30"/>
                <w:szCs w:val="30"/>
              </w:rPr>
              <w:t>南京江宁高等职业技术学校</w:t>
            </w:r>
          </w:p>
          <w:p w14:paraId="21A6C3C0" w14:textId="5830B3B8" w:rsidR="004B045B" w:rsidRPr="00015C1A" w:rsidRDefault="004B045B" w:rsidP="00874C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14:paraId="15B071F2" w14:textId="43C7F4DE" w:rsidR="004B045B" w:rsidRPr="00E62D15" w:rsidRDefault="00E62D15" w:rsidP="00874C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62D15">
              <w:rPr>
                <w:rFonts w:asciiTheme="minorEastAsia" w:hAnsiTheme="minorEastAsia" w:hint="eastAsia"/>
                <w:sz w:val="30"/>
                <w:szCs w:val="30"/>
              </w:rPr>
              <w:t>金灿灿</w:t>
            </w:r>
          </w:p>
        </w:tc>
      </w:tr>
      <w:tr w:rsidR="004B045B" w:rsidRPr="00B536AA" w14:paraId="71AE6E98" w14:textId="77777777" w:rsidTr="004B045B">
        <w:trPr>
          <w:trHeight w:hRule="exact" w:val="567"/>
        </w:trPr>
        <w:tc>
          <w:tcPr>
            <w:tcW w:w="1384" w:type="dxa"/>
            <w:vAlign w:val="center"/>
          </w:tcPr>
          <w:p w14:paraId="5D8A7F36" w14:textId="77777777" w:rsidR="004B045B" w:rsidRPr="00015C1A" w:rsidRDefault="004B045B" w:rsidP="00874C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15C1A">
              <w:rPr>
                <w:rFonts w:asciiTheme="minorEastAsia" w:hAnsiTheme="minorEastAsia" w:hint="eastAsia"/>
                <w:sz w:val="30"/>
                <w:szCs w:val="30"/>
              </w:rPr>
              <w:t>5</w:t>
            </w:r>
          </w:p>
        </w:tc>
        <w:tc>
          <w:tcPr>
            <w:tcW w:w="4536" w:type="dxa"/>
            <w:vAlign w:val="center"/>
          </w:tcPr>
          <w:p w14:paraId="502C7675" w14:textId="77777777" w:rsidR="00015C1A" w:rsidRPr="00015C1A" w:rsidRDefault="00015C1A" w:rsidP="00015C1A">
            <w:pPr>
              <w:rPr>
                <w:rFonts w:asciiTheme="minorEastAsia" w:hAnsiTheme="minorEastAsia"/>
                <w:sz w:val="30"/>
                <w:szCs w:val="30"/>
              </w:rPr>
            </w:pPr>
            <w:r w:rsidRPr="00015C1A">
              <w:rPr>
                <w:rFonts w:asciiTheme="minorEastAsia" w:hAnsiTheme="minorEastAsia" w:hint="eastAsia"/>
                <w:sz w:val="30"/>
                <w:szCs w:val="30"/>
              </w:rPr>
              <w:t>南京市莫愁中等专业学校</w:t>
            </w:r>
          </w:p>
          <w:p w14:paraId="253F17FB" w14:textId="5F6B806B" w:rsidR="004B045B" w:rsidRPr="00015C1A" w:rsidRDefault="004B045B" w:rsidP="00874C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14:paraId="0087B81A" w14:textId="1BAE413E" w:rsidR="004B045B" w:rsidRPr="00E62D15" w:rsidRDefault="00E62D15" w:rsidP="00874C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proofErr w:type="gramStart"/>
            <w:r w:rsidRPr="00E62D15">
              <w:rPr>
                <w:rFonts w:asciiTheme="minorEastAsia" w:hAnsiTheme="minorEastAsia" w:hint="eastAsia"/>
                <w:sz w:val="30"/>
                <w:szCs w:val="30"/>
              </w:rPr>
              <w:t>叶菲</w:t>
            </w:r>
            <w:proofErr w:type="gramEnd"/>
          </w:p>
        </w:tc>
      </w:tr>
      <w:tr w:rsidR="004B045B" w:rsidRPr="00B536AA" w14:paraId="49D57BFC" w14:textId="77777777" w:rsidTr="004B045B">
        <w:trPr>
          <w:trHeight w:hRule="exact" w:val="641"/>
        </w:trPr>
        <w:tc>
          <w:tcPr>
            <w:tcW w:w="1384" w:type="dxa"/>
            <w:vAlign w:val="center"/>
          </w:tcPr>
          <w:p w14:paraId="4BD5C36B" w14:textId="77777777" w:rsidR="004B045B" w:rsidRPr="00015C1A" w:rsidRDefault="004B045B" w:rsidP="00874C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15C1A">
              <w:rPr>
                <w:rFonts w:asciiTheme="minorEastAsia" w:hAnsiTheme="minorEastAsia" w:hint="eastAsia"/>
                <w:sz w:val="30"/>
                <w:szCs w:val="30"/>
              </w:rPr>
              <w:t>6</w:t>
            </w:r>
          </w:p>
        </w:tc>
        <w:tc>
          <w:tcPr>
            <w:tcW w:w="4536" w:type="dxa"/>
            <w:vAlign w:val="center"/>
          </w:tcPr>
          <w:p w14:paraId="0F899F68" w14:textId="77777777" w:rsidR="00015C1A" w:rsidRPr="00015C1A" w:rsidRDefault="00015C1A" w:rsidP="00015C1A">
            <w:pPr>
              <w:rPr>
                <w:rFonts w:asciiTheme="minorEastAsia" w:hAnsiTheme="minorEastAsia"/>
                <w:sz w:val="30"/>
                <w:szCs w:val="30"/>
              </w:rPr>
            </w:pPr>
            <w:r w:rsidRPr="00015C1A">
              <w:rPr>
                <w:rFonts w:asciiTheme="minorEastAsia" w:hAnsiTheme="minorEastAsia" w:hint="eastAsia"/>
                <w:sz w:val="30"/>
                <w:szCs w:val="30"/>
              </w:rPr>
              <w:t>江苏传媒学校</w:t>
            </w:r>
          </w:p>
          <w:p w14:paraId="62B6AB2C" w14:textId="3A2A7C43" w:rsidR="004B045B" w:rsidRPr="00015C1A" w:rsidRDefault="004B045B" w:rsidP="00874C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14:paraId="14D1A5E2" w14:textId="288F8885" w:rsidR="004B045B" w:rsidRPr="00E62D15" w:rsidRDefault="00E62D15" w:rsidP="00874C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proofErr w:type="gramStart"/>
            <w:r w:rsidRPr="00E62D15">
              <w:rPr>
                <w:rFonts w:asciiTheme="minorEastAsia" w:hAnsiTheme="minorEastAsia" w:hint="eastAsia"/>
                <w:sz w:val="30"/>
                <w:szCs w:val="30"/>
              </w:rPr>
              <w:t>魏竞</w:t>
            </w:r>
            <w:proofErr w:type="gramEnd"/>
          </w:p>
        </w:tc>
      </w:tr>
      <w:tr w:rsidR="004B045B" w:rsidRPr="00B536AA" w14:paraId="04636D0F" w14:textId="77777777" w:rsidTr="004B045B">
        <w:trPr>
          <w:trHeight w:hRule="exact" w:val="567"/>
        </w:trPr>
        <w:tc>
          <w:tcPr>
            <w:tcW w:w="1384" w:type="dxa"/>
            <w:vAlign w:val="center"/>
          </w:tcPr>
          <w:p w14:paraId="1E0244D2" w14:textId="77777777" w:rsidR="004B045B" w:rsidRPr="00015C1A" w:rsidRDefault="004B045B" w:rsidP="00874C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15C1A">
              <w:rPr>
                <w:rFonts w:asciiTheme="minorEastAsia" w:hAnsiTheme="minorEastAsia" w:hint="eastAsia"/>
                <w:sz w:val="30"/>
                <w:szCs w:val="30"/>
              </w:rPr>
              <w:t>7</w:t>
            </w:r>
          </w:p>
        </w:tc>
        <w:tc>
          <w:tcPr>
            <w:tcW w:w="4536" w:type="dxa"/>
            <w:vAlign w:val="center"/>
          </w:tcPr>
          <w:p w14:paraId="196D74A2" w14:textId="77777777" w:rsidR="00015C1A" w:rsidRPr="00015C1A" w:rsidRDefault="00015C1A" w:rsidP="00015C1A">
            <w:pPr>
              <w:rPr>
                <w:rFonts w:asciiTheme="minorEastAsia" w:hAnsiTheme="minorEastAsia"/>
                <w:sz w:val="30"/>
                <w:szCs w:val="30"/>
              </w:rPr>
            </w:pPr>
            <w:r w:rsidRPr="00015C1A">
              <w:rPr>
                <w:rFonts w:asciiTheme="minorEastAsia" w:hAnsiTheme="minorEastAsia" w:hint="eastAsia"/>
                <w:sz w:val="30"/>
                <w:szCs w:val="30"/>
              </w:rPr>
              <w:t>南京商业学校</w:t>
            </w:r>
          </w:p>
          <w:p w14:paraId="5816F0B3" w14:textId="0AEDE5B1" w:rsidR="004B045B" w:rsidRPr="00015C1A" w:rsidRDefault="004B045B" w:rsidP="00874C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14:paraId="031CD6A7" w14:textId="245F9917" w:rsidR="004B045B" w:rsidRPr="00E62D15" w:rsidRDefault="00E62D15" w:rsidP="00874C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62D15">
              <w:rPr>
                <w:rFonts w:asciiTheme="minorEastAsia" w:hAnsiTheme="minorEastAsia" w:hint="eastAsia"/>
                <w:sz w:val="30"/>
                <w:szCs w:val="30"/>
              </w:rPr>
              <w:t>孙斌</w:t>
            </w:r>
          </w:p>
        </w:tc>
      </w:tr>
      <w:tr w:rsidR="004B045B" w:rsidRPr="00B536AA" w14:paraId="25B0A048" w14:textId="77777777" w:rsidTr="004B045B">
        <w:trPr>
          <w:trHeight w:hRule="exact" w:val="567"/>
        </w:trPr>
        <w:tc>
          <w:tcPr>
            <w:tcW w:w="1384" w:type="dxa"/>
            <w:vAlign w:val="center"/>
          </w:tcPr>
          <w:p w14:paraId="755B8841" w14:textId="77777777" w:rsidR="004B045B" w:rsidRPr="00015C1A" w:rsidRDefault="004B045B" w:rsidP="00874C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15C1A">
              <w:rPr>
                <w:rFonts w:asciiTheme="minorEastAsia" w:hAnsiTheme="minorEastAsia" w:hint="eastAsia"/>
                <w:sz w:val="30"/>
                <w:szCs w:val="30"/>
              </w:rPr>
              <w:t>8</w:t>
            </w:r>
          </w:p>
        </w:tc>
        <w:tc>
          <w:tcPr>
            <w:tcW w:w="4536" w:type="dxa"/>
            <w:vAlign w:val="center"/>
          </w:tcPr>
          <w:p w14:paraId="03495D70" w14:textId="77777777" w:rsidR="00015C1A" w:rsidRPr="00015C1A" w:rsidRDefault="00015C1A" w:rsidP="00015C1A">
            <w:pPr>
              <w:rPr>
                <w:rFonts w:asciiTheme="minorEastAsia" w:hAnsiTheme="minorEastAsia"/>
                <w:sz w:val="30"/>
                <w:szCs w:val="30"/>
              </w:rPr>
            </w:pPr>
            <w:r w:rsidRPr="00015C1A">
              <w:rPr>
                <w:rFonts w:asciiTheme="minorEastAsia" w:hAnsiTheme="minorEastAsia" w:hint="eastAsia"/>
                <w:sz w:val="30"/>
                <w:szCs w:val="30"/>
              </w:rPr>
              <w:t>南京市玄武中等专业学校</w:t>
            </w:r>
          </w:p>
          <w:p w14:paraId="53871219" w14:textId="6391787D" w:rsidR="004B045B" w:rsidRPr="00015C1A" w:rsidRDefault="004B045B" w:rsidP="00874C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14:paraId="7FCE3ABF" w14:textId="1E1DFBA4" w:rsidR="004B045B" w:rsidRPr="00E62D15" w:rsidRDefault="00E62D15" w:rsidP="001578E0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62D15">
              <w:rPr>
                <w:rFonts w:asciiTheme="minorEastAsia" w:hAnsiTheme="minorEastAsia" w:hint="eastAsia"/>
                <w:sz w:val="30"/>
                <w:szCs w:val="30"/>
              </w:rPr>
              <w:t>周武</w:t>
            </w:r>
          </w:p>
        </w:tc>
      </w:tr>
      <w:tr w:rsidR="004B045B" w:rsidRPr="00B536AA" w14:paraId="2846B5BD" w14:textId="77777777" w:rsidTr="004B045B">
        <w:trPr>
          <w:trHeight w:hRule="exact" w:val="567"/>
        </w:trPr>
        <w:tc>
          <w:tcPr>
            <w:tcW w:w="1384" w:type="dxa"/>
            <w:vAlign w:val="center"/>
          </w:tcPr>
          <w:p w14:paraId="0401BD68" w14:textId="77777777" w:rsidR="004B045B" w:rsidRPr="00015C1A" w:rsidRDefault="004B045B" w:rsidP="00874C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15C1A">
              <w:rPr>
                <w:rFonts w:asciiTheme="minorEastAsia" w:hAnsiTheme="minorEastAsia" w:hint="eastAsia"/>
                <w:sz w:val="30"/>
                <w:szCs w:val="30"/>
              </w:rPr>
              <w:t>9</w:t>
            </w:r>
          </w:p>
        </w:tc>
        <w:tc>
          <w:tcPr>
            <w:tcW w:w="4536" w:type="dxa"/>
            <w:vAlign w:val="center"/>
          </w:tcPr>
          <w:p w14:paraId="70F3EB99" w14:textId="77777777" w:rsidR="00015C1A" w:rsidRPr="00015C1A" w:rsidRDefault="00015C1A" w:rsidP="00015C1A">
            <w:pPr>
              <w:rPr>
                <w:rFonts w:asciiTheme="minorEastAsia" w:hAnsiTheme="minorEastAsia"/>
                <w:sz w:val="30"/>
                <w:szCs w:val="30"/>
              </w:rPr>
            </w:pPr>
            <w:r w:rsidRPr="00015C1A">
              <w:rPr>
                <w:rFonts w:asciiTheme="minorEastAsia" w:hAnsiTheme="minorEastAsia" w:hint="eastAsia"/>
                <w:sz w:val="30"/>
                <w:szCs w:val="30"/>
              </w:rPr>
              <w:t>南京高等职业技术学校</w:t>
            </w:r>
          </w:p>
          <w:p w14:paraId="51CBEAB0" w14:textId="5EC82E4C" w:rsidR="004B045B" w:rsidRPr="00015C1A" w:rsidRDefault="004B045B" w:rsidP="00874C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14:paraId="16F74CB7" w14:textId="0A3B77B7" w:rsidR="004B045B" w:rsidRPr="00E62D15" w:rsidRDefault="00E62D15" w:rsidP="00874C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62D15">
              <w:rPr>
                <w:rFonts w:asciiTheme="minorEastAsia" w:hAnsiTheme="minorEastAsia" w:hint="eastAsia"/>
                <w:sz w:val="30"/>
                <w:szCs w:val="30"/>
              </w:rPr>
              <w:t>谢锟</w:t>
            </w:r>
          </w:p>
        </w:tc>
      </w:tr>
      <w:tr w:rsidR="00015C1A" w:rsidRPr="00B536AA" w14:paraId="17E2E8B5" w14:textId="77777777" w:rsidTr="004B045B">
        <w:trPr>
          <w:trHeight w:hRule="exact" w:val="567"/>
        </w:trPr>
        <w:tc>
          <w:tcPr>
            <w:tcW w:w="1384" w:type="dxa"/>
            <w:vAlign w:val="center"/>
          </w:tcPr>
          <w:p w14:paraId="1442425B" w14:textId="5AB47DB0" w:rsidR="00015C1A" w:rsidRPr="00015C1A" w:rsidRDefault="00015C1A" w:rsidP="00874CB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0</w:t>
            </w:r>
          </w:p>
        </w:tc>
        <w:tc>
          <w:tcPr>
            <w:tcW w:w="4536" w:type="dxa"/>
            <w:vAlign w:val="center"/>
          </w:tcPr>
          <w:p w14:paraId="74FF5A4A" w14:textId="77777777" w:rsidR="00015C1A" w:rsidRPr="00015C1A" w:rsidRDefault="00015C1A" w:rsidP="00015C1A">
            <w:pPr>
              <w:rPr>
                <w:rFonts w:asciiTheme="minorEastAsia" w:hAnsiTheme="minorEastAsia"/>
                <w:sz w:val="30"/>
                <w:szCs w:val="30"/>
              </w:rPr>
            </w:pPr>
            <w:r w:rsidRPr="00015C1A">
              <w:rPr>
                <w:rFonts w:asciiTheme="minorEastAsia" w:hAnsiTheme="minorEastAsia" w:hint="eastAsia"/>
                <w:sz w:val="30"/>
                <w:szCs w:val="30"/>
              </w:rPr>
              <w:t>南京财经高等职业技术学校</w:t>
            </w:r>
          </w:p>
          <w:p w14:paraId="4CF869B6" w14:textId="77777777" w:rsidR="00015C1A" w:rsidRPr="00015C1A" w:rsidRDefault="00015C1A" w:rsidP="00015C1A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14:paraId="70FC3DFC" w14:textId="15ABEAC3" w:rsidR="00015C1A" w:rsidRPr="00E62D15" w:rsidRDefault="00E62D15" w:rsidP="00874C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proofErr w:type="gramStart"/>
            <w:r w:rsidRPr="00E62D15">
              <w:rPr>
                <w:rFonts w:asciiTheme="minorEastAsia" w:hAnsiTheme="minorEastAsia" w:hint="eastAsia"/>
                <w:sz w:val="30"/>
                <w:szCs w:val="30"/>
              </w:rPr>
              <w:t>黄菲</w:t>
            </w:r>
            <w:proofErr w:type="gramEnd"/>
          </w:p>
        </w:tc>
      </w:tr>
    </w:tbl>
    <w:p w14:paraId="3BB6E269" w14:textId="77777777" w:rsidR="00B536AA" w:rsidRPr="00B536AA" w:rsidRDefault="00B536AA" w:rsidP="00B536AA">
      <w:pPr>
        <w:jc w:val="center"/>
        <w:rPr>
          <w:b/>
          <w:sz w:val="28"/>
          <w:szCs w:val="28"/>
        </w:rPr>
      </w:pPr>
    </w:p>
    <w:sectPr w:rsidR="00B536AA" w:rsidRPr="00B53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CE449" w14:textId="77777777" w:rsidR="00D766E4" w:rsidRDefault="00D766E4" w:rsidP="00B536AA">
      <w:r>
        <w:separator/>
      </w:r>
    </w:p>
  </w:endnote>
  <w:endnote w:type="continuationSeparator" w:id="0">
    <w:p w14:paraId="3A922030" w14:textId="77777777" w:rsidR="00D766E4" w:rsidRDefault="00D766E4" w:rsidP="00B5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62374" w14:textId="77777777" w:rsidR="00D766E4" w:rsidRDefault="00D766E4" w:rsidP="00B536AA">
      <w:r>
        <w:separator/>
      </w:r>
    </w:p>
  </w:footnote>
  <w:footnote w:type="continuationSeparator" w:id="0">
    <w:p w14:paraId="71DBBF94" w14:textId="77777777" w:rsidR="00D766E4" w:rsidRDefault="00D766E4" w:rsidP="00B53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36F"/>
    <w:rsid w:val="00003156"/>
    <w:rsid w:val="00004F85"/>
    <w:rsid w:val="00015C1A"/>
    <w:rsid w:val="00054454"/>
    <w:rsid w:val="0006308B"/>
    <w:rsid w:val="000D6180"/>
    <w:rsid w:val="0012331E"/>
    <w:rsid w:val="0015789D"/>
    <w:rsid w:val="001578E0"/>
    <w:rsid w:val="00174C20"/>
    <w:rsid w:val="00187466"/>
    <w:rsid w:val="00254E3E"/>
    <w:rsid w:val="00256DA0"/>
    <w:rsid w:val="00270752"/>
    <w:rsid w:val="0027347D"/>
    <w:rsid w:val="002B1488"/>
    <w:rsid w:val="002E7FCA"/>
    <w:rsid w:val="00394405"/>
    <w:rsid w:val="003C7A5C"/>
    <w:rsid w:val="004B045B"/>
    <w:rsid w:val="005221FD"/>
    <w:rsid w:val="005656C1"/>
    <w:rsid w:val="00607218"/>
    <w:rsid w:val="0072436F"/>
    <w:rsid w:val="007D7F41"/>
    <w:rsid w:val="00814072"/>
    <w:rsid w:val="008216BD"/>
    <w:rsid w:val="00840607"/>
    <w:rsid w:val="00871620"/>
    <w:rsid w:val="00874CB4"/>
    <w:rsid w:val="00881548"/>
    <w:rsid w:val="00AD4CC2"/>
    <w:rsid w:val="00B536AA"/>
    <w:rsid w:val="00C216F7"/>
    <w:rsid w:val="00C4039E"/>
    <w:rsid w:val="00C94C29"/>
    <w:rsid w:val="00CA0004"/>
    <w:rsid w:val="00D168EA"/>
    <w:rsid w:val="00D766E4"/>
    <w:rsid w:val="00D777DF"/>
    <w:rsid w:val="00D87491"/>
    <w:rsid w:val="00DB2702"/>
    <w:rsid w:val="00E02C4C"/>
    <w:rsid w:val="00E454A6"/>
    <w:rsid w:val="00E62D15"/>
    <w:rsid w:val="00ED0C60"/>
    <w:rsid w:val="00EE40E6"/>
    <w:rsid w:val="00FE5E0D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A386E"/>
  <w15:docId w15:val="{6F6B5D0A-C1F8-4358-8CA8-AC5FFD3F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36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3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36AA"/>
    <w:rPr>
      <w:sz w:val="18"/>
      <w:szCs w:val="18"/>
    </w:rPr>
  </w:style>
  <w:style w:type="table" w:styleId="a7">
    <w:name w:val="Table Grid"/>
    <w:basedOn w:val="a1"/>
    <w:uiPriority w:val="59"/>
    <w:rsid w:val="00B53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huanglimin1@nje.cn</cp:lastModifiedBy>
  <cp:revision>42</cp:revision>
  <dcterms:created xsi:type="dcterms:W3CDTF">2020-06-02T03:03:00Z</dcterms:created>
  <dcterms:modified xsi:type="dcterms:W3CDTF">2021-04-14T01:58:00Z</dcterms:modified>
</cp:coreProperties>
</file>